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E919" w14:textId="679820A5" w:rsidR="00B53836" w:rsidRDefault="00B53836" w:rsidP="00B538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ENGLISH 5</w:t>
      </w:r>
    </w:p>
    <w:p w14:paraId="46E926E7" w14:textId="0D8E9EE8" w:rsidR="00B53836" w:rsidRDefault="00B53836" w:rsidP="00B538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UNIT 12: DON’T RIDE YOUR BIKE TOO FAST</w:t>
      </w:r>
      <w:r>
        <w:rPr>
          <w:rFonts w:ascii="Times New Roman" w:hAnsi="Times New Roman"/>
          <w:b/>
          <w:bCs/>
          <w:sz w:val="28"/>
          <w:szCs w:val="28"/>
        </w:rPr>
        <w:t xml:space="preserve"> (continue)</w:t>
      </w:r>
    </w:p>
    <w:p w14:paraId="12D21040" w14:textId="4607A29C" w:rsidR="00B603C2" w:rsidRPr="004261F8" w:rsidRDefault="004261F8" w:rsidP="004261F8">
      <w:pPr>
        <w:spacing w:line="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Ex 1:</w:t>
      </w:r>
      <w:r w:rsidR="00B603C2" w:rsidRPr="004261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Read and match.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9"/>
        <w:gridCol w:w="3931"/>
        <w:gridCol w:w="38"/>
        <w:gridCol w:w="30"/>
      </w:tblGrid>
      <w:tr w:rsidR="004261F8" w:rsidRPr="004261F8" w14:paraId="43CF692C" w14:textId="77777777" w:rsidTr="00821C76">
        <w:trPr>
          <w:gridAfter w:val="1"/>
          <w:wAfter w:w="30" w:type="dxa"/>
          <w:trHeight w:val="27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A17F" w14:textId="71023695" w:rsidR="004261F8" w:rsidRPr="004261F8" w:rsidRDefault="00821C76" w:rsidP="00AB32F6">
            <w:pPr>
              <w:spacing w:line="27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1</w:t>
            </w:r>
            <w:r w:rsidR="004261F8" w:rsidRPr="004261F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. </w:t>
            </w:r>
            <w:r w:rsidR="004261F8"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play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3060" w14:textId="2B44DF3F" w:rsidR="004261F8" w:rsidRPr="004261F8" w:rsidRDefault="004261F8" w:rsidP="00AB32F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4261F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A. </w:t>
            </w:r>
            <w:r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the stairs</w:t>
            </w:r>
          </w:p>
        </w:tc>
      </w:tr>
      <w:tr w:rsidR="004261F8" w:rsidRPr="004261F8" w14:paraId="39BBDECA" w14:textId="77777777" w:rsidTr="00821C76">
        <w:trPr>
          <w:gridAfter w:val="1"/>
          <w:wAfter w:w="30" w:type="dxa"/>
          <w:trHeight w:val="416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8871" w14:textId="5A2DC7DC" w:rsidR="004261F8" w:rsidRPr="004261F8" w:rsidRDefault="00821C76" w:rsidP="00AB32F6">
            <w:pPr>
              <w:spacing w:line="27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2</w:t>
            </w:r>
            <w:r w:rsidR="004261F8" w:rsidRPr="004261F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. </w:t>
            </w:r>
            <w:r w:rsidR="004261F8"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ride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0729" w14:textId="0C3550BA" w:rsidR="004261F8" w:rsidRPr="004261F8" w:rsidRDefault="004261F8" w:rsidP="00AB32F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4261F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B. </w:t>
            </w:r>
            <w:r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with the knife</w:t>
            </w:r>
          </w:p>
        </w:tc>
      </w:tr>
      <w:tr w:rsidR="004261F8" w:rsidRPr="004261F8" w14:paraId="2275B839" w14:textId="77777777" w:rsidTr="00821C76">
        <w:trPr>
          <w:gridAfter w:val="1"/>
          <w:wAfter w:w="30" w:type="dxa"/>
          <w:trHeight w:val="413"/>
        </w:trPr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CF1C" w14:textId="359330D4" w:rsidR="004261F8" w:rsidRPr="004261F8" w:rsidRDefault="00821C76" w:rsidP="00AB32F6">
            <w:pPr>
              <w:spacing w:line="27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3</w:t>
            </w:r>
            <w:r w:rsidR="004261F8" w:rsidRPr="004261F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. </w:t>
            </w:r>
            <w:r w:rsidR="004261F8"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run down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C5C50" w14:textId="7466A511" w:rsidR="004261F8" w:rsidRPr="004261F8" w:rsidRDefault="004261F8" w:rsidP="00AB32F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4261F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C. </w:t>
            </w:r>
            <w:r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your bike too fast</w:t>
            </w:r>
          </w:p>
        </w:tc>
      </w:tr>
      <w:tr w:rsidR="004261F8" w:rsidRPr="004261F8" w14:paraId="5E15866B" w14:textId="77777777" w:rsidTr="004261F8">
        <w:trPr>
          <w:gridAfter w:val="1"/>
          <w:wAfter w:w="30" w:type="dxa"/>
          <w:trHeight w:val="26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0F772C" w14:textId="77777777" w:rsidR="004261F8" w:rsidRDefault="004261F8" w:rsidP="004261F8">
            <w:pPr>
              <w:spacing w:line="263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14:paraId="74EDE2E4" w14:textId="654D2EF6" w:rsidR="004261F8" w:rsidRPr="004261F8" w:rsidRDefault="004261F8" w:rsidP="004261F8">
            <w:pPr>
              <w:spacing w:line="263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Ex 2:</w:t>
            </w:r>
            <w:r w:rsidRPr="004261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Read and match sentences.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6421B" w14:textId="77777777" w:rsidR="004261F8" w:rsidRPr="004261F8" w:rsidRDefault="004261F8" w:rsidP="000518C9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03C2" w:rsidRPr="004261F8" w14:paraId="1F5932DE" w14:textId="77777777" w:rsidTr="004261F8">
        <w:trPr>
          <w:gridAfter w:val="2"/>
          <w:wAfter w:w="68" w:type="dxa"/>
          <w:trHeight w:val="258"/>
        </w:trPr>
        <w:tc>
          <w:tcPr>
            <w:tcW w:w="67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A7B3F" w14:textId="5984A679" w:rsidR="00B603C2" w:rsidRPr="004261F8" w:rsidRDefault="00821C76" w:rsidP="00AB32F6">
            <w:pPr>
              <w:spacing w:line="27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1</w:t>
            </w:r>
            <w:r w:rsidR="00B603C2" w:rsidRPr="004261F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. </w:t>
            </w:r>
            <w:r w:rsidR="00B603C2"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What are you doing with the stove?</w:t>
            </w:r>
          </w:p>
        </w:tc>
        <w:tc>
          <w:tcPr>
            <w:tcW w:w="393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7050A" w14:textId="77777777" w:rsidR="00B603C2" w:rsidRPr="004261F8" w:rsidRDefault="00B603C2" w:rsidP="00AB32F6">
            <w:pPr>
              <w:spacing w:line="276" w:lineRule="auto"/>
              <w:ind w:left="1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61F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A. </w:t>
            </w:r>
            <w:r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Because he may cut himself.</w:t>
            </w:r>
          </w:p>
        </w:tc>
      </w:tr>
      <w:tr w:rsidR="00B603C2" w:rsidRPr="004261F8" w14:paraId="3B37AEAD" w14:textId="77777777" w:rsidTr="004261F8">
        <w:trPr>
          <w:gridAfter w:val="2"/>
          <w:wAfter w:w="68" w:type="dxa"/>
          <w:trHeight w:val="415"/>
        </w:trPr>
        <w:tc>
          <w:tcPr>
            <w:tcW w:w="67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12725" w14:textId="7A40AF31" w:rsidR="00B603C2" w:rsidRPr="004261F8" w:rsidRDefault="00821C76" w:rsidP="00AB32F6">
            <w:pPr>
              <w:spacing w:line="27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2</w:t>
            </w:r>
            <w:r w:rsidR="00B603C2" w:rsidRPr="004261F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. </w:t>
            </w:r>
            <w:r w:rsidR="00B603C2"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Don’t play with the knife!</w:t>
            </w:r>
          </w:p>
        </w:tc>
        <w:tc>
          <w:tcPr>
            <w:tcW w:w="39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78EA3" w14:textId="77777777" w:rsidR="00B603C2" w:rsidRPr="004261F8" w:rsidRDefault="00B603C2" w:rsidP="00AB32F6">
            <w:pPr>
              <w:spacing w:line="276" w:lineRule="auto"/>
              <w:ind w:left="1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61F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B. </w:t>
            </w:r>
            <w:r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No, he shouldn’t.</w:t>
            </w:r>
          </w:p>
        </w:tc>
      </w:tr>
      <w:tr w:rsidR="00B603C2" w:rsidRPr="004261F8" w14:paraId="03FB8F5D" w14:textId="77777777" w:rsidTr="00821C76">
        <w:trPr>
          <w:gridAfter w:val="2"/>
          <w:wAfter w:w="68" w:type="dxa"/>
          <w:trHeight w:val="413"/>
        </w:trPr>
        <w:tc>
          <w:tcPr>
            <w:tcW w:w="67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4E3CF" w14:textId="7B0B9B6B" w:rsidR="00B603C2" w:rsidRPr="004261F8" w:rsidRDefault="00821C76" w:rsidP="00AB32F6">
            <w:pPr>
              <w:spacing w:line="27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3</w:t>
            </w:r>
            <w:r w:rsidR="00B603C2" w:rsidRPr="004261F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. </w:t>
            </w:r>
            <w:r w:rsidR="00B603C2"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Should he climb the tree?</w:t>
            </w:r>
          </w:p>
        </w:tc>
        <w:tc>
          <w:tcPr>
            <w:tcW w:w="39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4688C" w14:textId="77777777" w:rsidR="00B603C2" w:rsidRPr="004261F8" w:rsidRDefault="00B603C2" w:rsidP="00AB32F6">
            <w:pPr>
              <w:spacing w:line="276" w:lineRule="auto"/>
              <w:ind w:left="1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61F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C. </w:t>
            </w:r>
            <w:r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 want to cook the cabbage.</w:t>
            </w:r>
          </w:p>
        </w:tc>
      </w:tr>
      <w:tr w:rsidR="00B603C2" w:rsidRPr="004261F8" w14:paraId="3CFC5F01" w14:textId="77777777" w:rsidTr="00821C76">
        <w:trPr>
          <w:gridAfter w:val="2"/>
          <w:wAfter w:w="68" w:type="dxa"/>
          <w:trHeight w:val="416"/>
        </w:trPr>
        <w:tc>
          <w:tcPr>
            <w:tcW w:w="67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7A7B8" w14:textId="146F795E" w:rsidR="00B603C2" w:rsidRPr="004261F8" w:rsidRDefault="00821C76" w:rsidP="00AB32F6">
            <w:pPr>
              <w:spacing w:line="27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4</w:t>
            </w:r>
            <w:r w:rsidR="00B603C2" w:rsidRPr="004261F8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. </w:t>
            </w:r>
            <w:r w:rsidR="00B603C2"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Why shouldn’t he play with the knife?</w:t>
            </w:r>
          </w:p>
        </w:tc>
        <w:tc>
          <w:tcPr>
            <w:tcW w:w="39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A1BE0" w14:textId="77777777" w:rsidR="00B603C2" w:rsidRPr="004261F8" w:rsidRDefault="00B603C2" w:rsidP="00AB32F6">
            <w:pPr>
              <w:spacing w:line="276" w:lineRule="auto"/>
              <w:ind w:left="1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61F8"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</w:rPr>
              <w:t xml:space="preserve">D. </w:t>
            </w:r>
            <w:r w:rsidRPr="004261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OK. I won’t.</w:t>
            </w:r>
          </w:p>
        </w:tc>
      </w:tr>
      <w:tr w:rsidR="00B603C2" w14:paraId="56D898D5" w14:textId="77777777" w:rsidTr="00821C76">
        <w:trPr>
          <w:trHeight w:val="263"/>
        </w:trPr>
        <w:tc>
          <w:tcPr>
            <w:tcW w:w="6799" w:type="dxa"/>
            <w:shd w:val="clear" w:color="auto" w:fill="auto"/>
            <w:vAlign w:val="bottom"/>
          </w:tcPr>
          <w:p w14:paraId="7F671F97" w14:textId="2295BFB9" w:rsidR="00B603C2" w:rsidRDefault="00B603C2" w:rsidP="000518C9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14:paraId="3233E329" w14:textId="77777777" w:rsidR="00B603C2" w:rsidRDefault="00B603C2" w:rsidP="00051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B9E66C0" w14:textId="77777777" w:rsidR="00B603C2" w:rsidRDefault="00B603C2" w:rsidP="000518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24F3FA73" w14:textId="178E1A11" w:rsidR="00B53836" w:rsidRPr="00B53836" w:rsidRDefault="00821C76" w:rsidP="00AB32F6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 3:</w:t>
      </w:r>
      <w:r w:rsidR="00B53836" w:rsidRPr="00B53836">
        <w:rPr>
          <w:rFonts w:ascii="Times New Roman" w:hAnsi="Times New Roman"/>
          <w:b/>
          <w:bCs/>
          <w:sz w:val="28"/>
          <w:szCs w:val="28"/>
        </w:rPr>
        <w:t xml:space="preserve"> Choose the correct word in the brackets.</w:t>
      </w:r>
    </w:p>
    <w:p w14:paraId="12A828B9" w14:textId="478D8444" w:rsidR="00B53836" w:rsidRPr="00B53836" w:rsidRDefault="00821C76" w:rsidP="00AB32F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3836" w:rsidRPr="00B53836">
        <w:rPr>
          <w:rFonts w:ascii="Times New Roman" w:hAnsi="Times New Roman"/>
          <w:sz w:val="28"/>
          <w:szCs w:val="28"/>
        </w:rPr>
        <w:t xml:space="preserve">. Don’t </w:t>
      </w:r>
      <w:r w:rsidR="00B53836" w:rsidRPr="00B53836">
        <w:rPr>
          <w:rFonts w:ascii="Times New Roman" w:hAnsi="Times New Roman"/>
          <w:i/>
          <w:sz w:val="28"/>
          <w:szCs w:val="28"/>
        </w:rPr>
        <w:t>(let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lets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letting)</w:t>
      </w:r>
      <w:r w:rsidR="00B53836" w:rsidRPr="00B53836">
        <w:rPr>
          <w:rFonts w:ascii="Times New Roman" w:hAnsi="Times New Roman"/>
          <w:sz w:val="28"/>
          <w:szCs w:val="28"/>
        </w:rPr>
        <w:t xml:space="preserve"> your child play with a knife.</w:t>
      </w:r>
    </w:p>
    <w:p w14:paraId="1EFFF1A2" w14:textId="502F6B10" w:rsidR="00B53836" w:rsidRPr="00B53836" w:rsidRDefault="00821C76" w:rsidP="00AB32F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3836" w:rsidRPr="00B53836">
        <w:rPr>
          <w:rFonts w:ascii="Times New Roman" w:hAnsi="Times New Roman"/>
          <w:sz w:val="28"/>
          <w:szCs w:val="28"/>
        </w:rPr>
        <w:t xml:space="preserve">. Mary </w:t>
      </w:r>
      <w:r w:rsidR="00B53836" w:rsidRPr="00B53836">
        <w:rPr>
          <w:rFonts w:ascii="Times New Roman" w:hAnsi="Times New Roman"/>
          <w:i/>
          <w:sz w:val="28"/>
          <w:szCs w:val="28"/>
        </w:rPr>
        <w:t>(is cooking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cooks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cooked)</w:t>
      </w:r>
      <w:r w:rsidR="00B53836" w:rsidRPr="00B53836">
        <w:rPr>
          <w:rFonts w:ascii="Times New Roman" w:hAnsi="Times New Roman"/>
          <w:sz w:val="28"/>
          <w:szCs w:val="28"/>
        </w:rPr>
        <w:t xml:space="preserve"> in the kitchen at present.</w:t>
      </w:r>
    </w:p>
    <w:p w14:paraId="11C17974" w14:textId="65861B97" w:rsidR="00B53836" w:rsidRPr="00B53836" w:rsidRDefault="00821C76" w:rsidP="00AB32F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3836" w:rsidRPr="00B53836">
        <w:rPr>
          <w:rFonts w:ascii="Times New Roman" w:hAnsi="Times New Roman"/>
          <w:sz w:val="28"/>
          <w:szCs w:val="28"/>
        </w:rPr>
        <w:t xml:space="preserve">. Where are you, Peter? – I </w:t>
      </w:r>
      <w:r w:rsidR="00B53836" w:rsidRPr="00B53836">
        <w:rPr>
          <w:rFonts w:ascii="Times New Roman" w:hAnsi="Times New Roman"/>
          <w:i/>
          <w:sz w:val="28"/>
          <w:szCs w:val="28"/>
        </w:rPr>
        <w:t>(was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am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be)</w:t>
      </w:r>
      <w:r w:rsidR="00B53836" w:rsidRPr="00B53836">
        <w:rPr>
          <w:rFonts w:ascii="Times New Roman" w:hAnsi="Times New Roman"/>
          <w:sz w:val="28"/>
          <w:szCs w:val="28"/>
        </w:rPr>
        <w:t xml:space="preserve"> upstairs, mom.</w:t>
      </w:r>
    </w:p>
    <w:p w14:paraId="7DF0D896" w14:textId="7C432E61" w:rsidR="00B53836" w:rsidRPr="00B53836" w:rsidRDefault="00821C76" w:rsidP="00AB32F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3836" w:rsidRPr="00B53836">
        <w:rPr>
          <w:rFonts w:ascii="Times New Roman" w:hAnsi="Times New Roman"/>
          <w:sz w:val="28"/>
          <w:szCs w:val="28"/>
        </w:rPr>
        <w:t xml:space="preserve">. Jimmy </w:t>
      </w:r>
      <w:r w:rsidR="00B53836" w:rsidRPr="00B53836">
        <w:rPr>
          <w:rFonts w:ascii="Times New Roman" w:hAnsi="Times New Roman"/>
          <w:i/>
          <w:sz w:val="28"/>
          <w:szCs w:val="28"/>
        </w:rPr>
        <w:t>(climb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climbed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climbs)</w:t>
      </w:r>
      <w:r w:rsidR="00B53836" w:rsidRPr="00B53836">
        <w:rPr>
          <w:rFonts w:ascii="Times New Roman" w:hAnsi="Times New Roman"/>
          <w:sz w:val="28"/>
          <w:szCs w:val="28"/>
        </w:rPr>
        <w:t xml:space="preserve"> the apple tree yesterday.</w:t>
      </w:r>
    </w:p>
    <w:p w14:paraId="16D1F04E" w14:textId="0267DCA6" w:rsidR="00B53836" w:rsidRPr="00B53836" w:rsidRDefault="00821C76" w:rsidP="00AB32F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3836" w:rsidRPr="00B53836">
        <w:rPr>
          <w:rFonts w:ascii="Times New Roman" w:hAnsi="Times New Roman"/>
          <w:sz w:val="28"/>
          <w:szCs w:val="28"/>
        </w:rPr>
        <w:t xml:space="preserve">. Look! He </w:t>
      </w:r>
      <w:r w:rsidR="00B53836" w:rsidRPr="00B53836">
        <w:rPr>
          <w:rFonts w:ascii="Times New Roman" w:hAnsi="Times New Roman"/>
          <w:i/>
          <w:sz w:val="28"/>
          <w:szCs w:val="28"/>
        </w:rPr>
        <w:t>(is running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runs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ran)</w:t>
      </w:r>
      <w:r w:rsidR="00B53836" w:rsidRPr="00B53836">
        <w:rPr>
          <w:rFonts w:ascii="Times New Roman" w:hAnsi="Times New Roman"/>
          <w:sz w:val="28"/>
          <w:szCs w:val="28"/>
        </w:rPr>
        <w:t xml:space="preserve"> down the stair. He may break his arm.</w:t>
      </w:r>
    </w:p>
    <w:p w14:paraId="0C4372C7" w14:textId="6DB8276D" w:rsidR="00B53836" w:rsidRPr="00B53836" w:rsidRDefault="00821C76" w:rsidP="00AB32F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3836" w:rsidRPr="00B53836">
        <w:rPr>
          <w:rFonts w:ascii="Times New Roman" w:hAnsi="Times New Roman"/>
          <w:sz w:val="28"/>
          <w:szCs w:val="28"/>
        </w:rPr>
        <w:t xml:space="preserve">. Mai has a toothache. She </w:t>
      </w:r>
      <w:r w:rsidR="00B53836" w:rsidRPr="00B53836">
        <w:rPr>
          <w:rFonts w:ascii="Times New Roman" w:hAnsi="Times New Roman"/>
          <w:i/>
          <w:sz w:val="28"/>
          <w:szCs w:val="28"/>
        </w:rPr>
        <w:t>(will go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goes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went)</w:t>
      </w:r>
      <w:r w:rsidR="00B53836" w:rsidRPr="00B53836">
        <w:rPr>
          <w:rFonts w:ascii="Times New Roman" w:hAnsi="Times New Roman"/>
          <w:sz w:val="28"/>
          <w:szCs w:val="28"/>
        </w:rPr>
        <w:t xml:space="preserve"> to the dentist tomorrow.</w:t>
      </w:r>
    </w:p>
    <w:p w14:paraId="4644EA09" w14:textId="6535D65D" w:rsidR="00B53836" w:rsidRPr="00B53836" w:rsidRDefault="00821C76" w:rsidP="00AB32F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53836" w:rsidRPr="00B53836">
        <w:rPr>
          <w:rFonts w:ascii="Times New Roman" w:hAnsi="Times New Roman"/>
          <w:sz w:val="28"/>
          <w:szCs w:val="28"/>
        </w:rPr>
        <w:t xml:space="preserve">. Hoa </w:t>
      </w:r>
      <w:r w:rsidR="00B53836" w:rsidRPr="00B53836">
        <w:rPr>
          <w:rFonts w:ascii="Times New Roman" w:hAnsi="Times New Roman"/>
          <w:i/>
          <w:sz w:val="28"/>
          <w:szCs w:val="28"/>
        </w:rPr>
        <w:t>(wash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washed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washes)</w:t>
      </w:r>
      <w:r w:rsidR="00B53836" w:rsidRPr="00B53836">
        <w:rPr>
          <w:rFonts w:ascii="Times New Roman" w:hAnsi="Times New Roman"/>
          <w:sz w:val="28"/>
          <w:szCs w:val="28"/>
        </w:rPr>
        <w:t xml:space="preserve"> her hair three times a week.</w:t>
      </w:r>
    </w:p>
    <w:p w14:paraId="5389AE16" w14:textId="461C25C8" w:rsidR="00B53836" w:rsidRPr="00B53836" w:rsidRDefault="00821C76" w:rsidP="00AB32F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3836" w:rsidRPr="00B53836">
        <w:rPr>
          <w:rFonts w:ascii="Times New Roman" w:hAnsi="Times New Roman"/>
          <w:sz w:val="28"/>
          <w:szCs w:val="28"/>
        </w:rPr>
        <w:t xml:space="preserve">. He fell off the tree and </w:t>
      </w:r>
      <w:r w:rsidR="00B53836" w:rsidRPr="00B53836">
        <w:rPr>
          <w:rFonts w:ascii="Times New Roman" w:hAnsi="Times New Roman"/>
          <w:i/>
          <w:sz w:val="28"/>
          <w:szCs w:val="28"/>
        </w:rPr>
        <w:t>(break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broke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/</w:t>
      </w:r>
      <w:r w:rsidR="00CF155C">
        <w:rPr>
          <w:rFonts w:ascii="Times New Roman" w:hAnsi="Times New Roman"/>
          <w:i/>
          <w:sz w:val="28"/>
          <w:szCs w:val="28"/>
        </w:rPr>
        <w:t xml:space="preserve"> </w:t>
      </w:r>
      <w:r w:rsidR="00B53836" w:rsidRPr="00B53836">
        <w:rPr>
          <w:rFonts w:ascii="Times New Roman" w:hAnsi="Times New Roman"/>
          <w:i/>
          <w:sz w:val="28"/>
          <w:szCs w:val="28"/>
        </w:rPr>
        <w:t>breaks)</w:t>
      </w:r>
      <w:r w:rsidR="00B53836" w:rsidRPr="00B53836">
        <w:rPr>
          <w:rFonts w:ascii="Times New Roman" w:hAnsi="Times New Roman"/>
          <w:sz w:val="28"/>
          <w:szCs w:val="28"/>
        </w:rPr>
        <w:t xml:space="preserve"> his leg yesterday.</w:t>
      </w:r>
    </w:p>
    <w:p w14:paraId="4D3C1E82" w14:textId="77777777" w:rsidR="00CF155C" w:rsidRDefault="00CF155C" w:rsidP="00B53836">
      <w:pPr>
        <w:spacing w:after="0" w:line="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0B01EE5" w14:textId="2D486449" w:rsidR="00B53836" w:rsidRPr="00B53836" w:rsidRDefault="00821C76" w:rsidP="00B53836">
      <w:pPr>
        <w:spacing w:after="0" w:line="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21C76">
        <w:rPr>
          <w:rFonts w:ascii="Times New Roman" w:eastAsia="Times New Roman" w:hAnsi="Times New Roman"/>
          <w:b/>
          <w:color w:val="000000"/>
          <w:sz w:val="28"/>
          <w:szCs w:val="28"/>
        </w:rPr>
        <w:t>Ex 4:</w:t>
      </w:r>
      <w:r w:rsidR="00B53836" w:rsidRPr="00B538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Read and number the sentences in the correct order. The conversation begins with 0.</w:t>
      </w:r>
    </w:p>
    <w:p w14:paraId="2F9E3C6A" w14:textId="77777777" w:rsidR="00B53836" w:rsidRPr="00B53836" w:rsidRDefault="00B53836" w:rsidP="00B53836">
      <w:pPr>
        <w:spacing w:after="0" w:line="120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356"/>
      </w:tblGrid>
      <w:tr w:rsidR="00821C76" w:rsidRPr="00B53836" w14:paraId="6F4F5F99" w14:textId="77777777" w:rsidTr="00821C76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20EC5" w14:textId="77777777" w:rsidR="00821C76" w:rsidRPr="00B53836" w:rsidRDefault="00821C76" w:rsidP="00CF15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B80E" w14:textId="77777777" w:rsidR="00821C76" w:rsidRPr="00B53836" w:rsidRDefault="00821C76" w:rsidP="00CF15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8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Mum: </w:t>
            </w:r>
            <w:r w:rsidRPr="00B53836">
              <w:rPr>
                <w:rFonts w:ascii="Times New Roman" w:eastAsia="Times New Roman" w:hAnsi="Times New Roman"/>
                <w:sz w:val="28"/>
                <w:szCs w:val="28"/>
              </w:rPr>
              <w:t>OK, but you shouldn’t run down the stairs.</w:t>
            </w:r>
          </w:p>
        </w:tc>
      </w:tr>
      <w:tr w:rsidR="00821C76" w:rsidRPr="00B53836" w14:paraId="4E7DA1F7" w14:textId="77777777" w:rsidTr="00821C76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80B0" w14:textId="77777777" w:rsidR="00821C76" w:rsidRPr="00B53836" w:rsidRDefault="00821C76" w:rsidP="00CF155C">
            <w:pPr>
              <w:spacing w:after="0" w:line="276" w:lineRule="auto"/>
              <w:ind w:right="300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538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_0_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8506F" w14:textId="77777777" w:rsidR="00821C76" w:rsidRPr="00B53836" w:rsidRDefault="00821C76" w:rsidP="00CF15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8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Mum: </w:t>
            </w:r>
            <w:r w:rsidRPr="00B53836">
              <w:rPr>
                <w:rFonts w:ascii="Times New Roman" w:eastAsia="Times New Roman" w:hAnsi="Times New Roman"/>
                <w:sz w:val="28"/>
                <w:szCs w:val="28"/>
              </w:rPr>
              <w:t>Hey, Mike. Don’t take your baby sister out on the balcony.</w:t>
            </w:r>
          </w:p>
        </w:tc>
      </w:tr>
      <w:tr w:rsidR="00821C76" w:rsidRPr="00B53836" w14:paraId="6DEF271D" w14:textId="77777777" w:rsidTr="00821C76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3E69" w14:textId="77777777" w:rsidR="00821C76" w:rsidRPr="00B53836" w:rsidRDefault="00821C76" w:rsidP="00CF15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DE76" w14:textId="77777777" w:rsidR="00821C76" w:rsidRPr="00B53836" w:rsidRDefault="00821C76" w:rsidP="00CF15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8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Mike: </w:t>
            </w:r>
            <w:r w:rsidRPr="00B53836">
              <w:rPr>
                <w:rFonts w:ascii="Times New Roman" w:eastAsia="Times New Roman" w:hAnsi="Times New Roman"/>
                <w:sz w:val="28"/>
                <w:szCs w:val="28"/>
              </w:rPr>
              <w:t>OK, Mum, I won’t do that again. What about walking her in the garden?</w:t>
            </w:r>
          </w:p>
        </w:tc>
      </w:tr>
      <w:tr w:rsidR="00821C76" w:rsidRPr="00B53836" w14:paraId="5FD347D2" w14:textId="77777777" w:rsidTr="00821C76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26C5" w14:textId="77777777" w:rsidR="00821C76" w:rsidRPr="00B53836" w:rsidRDefault="00821C76" w:rsidP="00CF15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5E82" w14:textId="77777777" w:rsidR="00821C76" w:rsidRPr="00B53836" w:rsidRDefault="00821C76" w:rsidP="00CF15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8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Mum: </w:t>
            </w:r>
            <w:r w:rsidRPr="00B53836">
              <w:rPr>
                <w:rFonts w:ascii="Times New Roman" w:eastAsia="Times New Roman" w:hAnsi="Times New Roman"/>
                <w:sz w:val="28"/>
                <w:szCs w:val="28"/>
              </w:rPr>
              <w:t>Because she may fall down.</w:t>
            </w:r>
          </w:p>
        </w:tc>
      </w:tr>
      <w:tr w:rsidR="00821C76" w:rsidRPr="00B53836" w14:paraId="34101161" w14:textId="77777777" w:rsidTr="00821C76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BB82F" w14:textId="77777777" w:rsidR="00821C76" w:rsidRPr="00B53836" w:rsidRDefault="00821C76" w:rsidP="00CF15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6D74" w14:textId="77777777" w:rsidR="00821C76" w:rsidRPr="00B53836" w:rsidRDefault="00821C76" w:rsidP="00CF15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8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Mike: </w:t>
            </w:r>
            <w:r w:rsidRPr="00B53836">
              <w:rPr>
                <w:rFonts w:ascii="Times New Roman" w:eastAsia="Times New Roman" w:hAnsi="Times New Roman"/>
                <w:sz w:val="28"/>
                <w:szCs w:val="28"/>
              </w:rPr>
              <w:t>Why shouldn’t I take her there?</w:t>
            </w:r>
          </w:p>
        </w:tc>
      </w:tr>
      <w:tr w:rsidR="00821C76" w:rsidRPr="00B53836" w14:paraId="51FE2221" w14:textId="77777777" w:rsidTr="00821C76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2B392" w14:textId="77777777" w:rsidR="00821C76" w:rsidRPr="00B53836" w:rsidRDefault="00821C76" w:rsidP="00CF15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F880" w14:textId="77777777" w:rsidR="00821C76" w:rsidRPr="00B53836" w:rsidRDefault="00821C76" w:rsidP="00CF15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8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Mike: </w:t>
            </w:r>
            <w:r w:rsidRPr="00B53836">
              <w:rPr>
                <w:rFonts w:ascii="Times New Roman" w:eastAsia="Times New Roman" w:hAnsi="Times New Roman"/>
                <w:sz w:val="28"/>
                <w:szCs w:val="28"/>
              </w:rPr>
              <w:t>OK, Mum.</w:t>
            </w:r>
          </w:p>
        </w:tc>
      </w:tr>
    </w:tbl>
    <w:p w14:paraId="5B584F86" w14:textId="5E003E64" w:rsidR="00B603C2" w:rsidRPr="00B603C2" w:rsidRDefault="00AB32F6" w:rsidP="00B603C2">
      <w:pPr>
        <w:spacing w:after="0" w:line="0" w:lineRule="atLeast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AB32F6">
        <w:rPr>
          <w:rFonts w:ascii="Times New Roman" w:eastAsia="Times New Roman" w:hAnsi="Times New Roman" w:cs="Arial"/>
          <w:b/>
          <w:color w:val="000000"/>
          <w:sz w:val="28"/>
          <w:szCs w:val="28"/>
        </w:rPr>
        <w:lastRenderedPageBreak/>
        <w:t>Ex 5:</w:t>
      </w:r>
      <w:r w:rsidR="00B603C2" w:rsidRPr="00B603C2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Read and circle A, B or C.</w:t>
      </w:r>
    </w:p>
    <w:p w14:paraId="6653D9DF" w14:textId="77777777" w:rsidR="00B603C2" w:rsidRPr="00B603C2" w:rsidRDefault="00B603C2" w:rsidP="00CF155C">
      <w:pPr>
        <w:spacing w:after="0" w:line="360" w:lineRule="auto"/>
        <w:ind w:left="4380"/>
        <w:rPr>
          <w:rFonts w:ascii="Times New Roman" w:eastAsia="Times New Roman" w:hAnsi="Times New Roman" w:cs="Arial"/>
          <w:b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sz w:val="28"/>
          <w:szCs w:val="28"/>
        </w:rPr>
        <w:t>SAFETY FIRST</w:t>
      </w:r>
    </w:p>
    <w:p w14:paraId="7F3590D4" w14:textId="77777777" w:rsidR="00B603C2" w:rsidRPr="00B603C2" w:rsidRDefault="00B603C2" w:rsidP="00CF155C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B603C2">
        <w:rPr>
          <w:rFonts w:ascii="Times New Roman" w:eastAsia="Times New Roman" w:hAnsi="Times New Roman" w:cs="Arial"/>
          <w:sz w:val="28"/>
          <w:szCs w:val="28"/>
        </w:rPr>
        <w:t>Accidents can happen in any place and at any time. You should be careful to avoid them.</w:t>
      </w:r>
    </w:p>
    <w:p w14:paraId="7CB28E8D" w14:textId="77777777" w:rsidR="00B603C2" w:rsidRPr="00B603C2" w:rsidRDefault="00B603C2" w:rsidP="00CF155C">
      <w:pPr>
        <w:numPr>
          <w:ilvl w:val="0"/>
          <w:numId w:val="1"/>
        </w:numPr>
        <w:tabs>
          <w:tab w:val="left" w:pos="14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B603C2">
        <w:rPr>
          <w:rFonts w:ascii="Times New Roman" w:eastAsia="Times New Roman" w:hAnsi="Times New Roman" w:cs="Arial"/>
          <w:sz w:val="28"/>
          <w:szCs w:val="28"/>
        </w:rPr>
        <w:t>Don’t play with a sharp tool like a knife or a pair of scissors.</w:t>
      </w:r>
    </w:p>
    <w:p w14:paraId="34E67CF8" w14:textId="77777777" w:rsidR="00B603C2" w:rsidRPr="00B603C2" w:rsidRDefault="00B603C2" w:rsidP="00CF155C">
      <w:pPr>
        <w:numPr>
          <w:ilvl w:val="0"/>
          <w:numId w:val="1"/>
        </w:numPr>
        <w:tabs>
          <w:tab w:val="left" w:pos="14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B603C2">
        <w:rPr>
          <w:rFonts w:ascii="Times New Roman" w:eastAsia="Times New Roman" w:hAnsi="Times New Roman" w:cs="Arial"/>
          <w:sz w:val="28"/>
          <w:szCs w:val="28"/>
        </w:rPr>
        <w:t>Don’t touch animals on the street because they may bite or scratch you.</w:t>
      </w:r>
    </w:p>
    <w:p w14:paraId="1CECD10C" w14:textId="77777777" w:rsidR="00B603C2" w:rsidRPr="00B603C2" w:rsidRDefault="00B603C2" w:rsidP="00CF155C">
      <w:pPr>
        <w:numPr>
          <w:ilvl w:val="0"/>
          <w:numId w:val="1"/>
        </w:numPr>
        <w:tabs>
          <w:tab w:val="left" w:pos="14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B603C2">
        <w:rPr>
          <w:rFonts w:ascii="Times New Roman" w:eastAsia="Times New Roman" w:hAnsi="Times New Roman" w:cs="Arial"/>
          <w:sz w:val="28"/>
          <w:szCs w:val="28"/>
        </w:rPr>
        <w:t>Don’t play with the stove because you may start a fire.</w:t>
      </w:r>
    </w:p>
    <w:p w14:paraId="10C78815" w14:textId="77777777" w:rsidR="00B603C2" w:rsidRPr="00B603C2" w:rsidRDefault="00B603C2" w:rsidP="00CF155C">
      <w:pPr>
        <w:numPr>
          <w:ilvl w:val="0"/>
          <w:numId w:val="1"/>
        </w:numPr>
        <w:tabs>
          <w:tab w:val="left" w:pos="14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B603C2">
        <w:rPr>
          <w:rFonts w:ascii="Times New Roman" w:eastAsia="Times New Roman" w:hAnsi="Times New Roman" w:cs="Arial"/>
          <w:sz w:val="28"/>
          <w:szCs w:val="28"/>
        </w:rPr>
        <w:t>Wear a helmet when you are on a bike or a motorbike.</w:t>
      </w:r>
    </w:p>
    <w:p w14:paraId="3F2B8E32" w14:textId="77777777" w:rsidR="00B603C2" w:rsidRPr="00B603C2" w:rsidRDefault="00B603C2" w:rsidP="00CF155C">
      <w:pPr>
        <w:numPr>
          <w:ilvl w:val="0"/>
          <w:numId w:val="1"/>
        </w:numPr>
        <w:tabs>
          <w:tab w:val="left" w:pos="14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B603C2">
        <w:rPr>
          <w:rFonts w:ascii="Times New Roman" w:eastAsia="Times New Roman" w:hAnsi="Times New Roman" w:cs="Arial"/>
          <w:sz w:val="28"/>
          <w:szCs w:val="28"/>
        </w:rPr>
        <w:t>When an accident happens, call for help if necessary.</w:t>
      </w:r>
    </w:p>
    <w:p w14:paraId="284A5C64" w14:textId="33A4265B" w:rsidR="00B603C2" w:rsidRPr="00B603C2" w:rsidRDefault="00B603C2" w:rsidP="00CF155C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color w:val="0070C0"/>
          <w:sz w:val="28"/>
          <w:szCs w:val="28"/>
        </w:rPr>
        <w:t xml:space="preserve">1.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You should be careful to avoid ____________.</w:t>
      </w:r>
    </w:p>
    <w:p w14:paraId="41C0E31D" w14:textId="77777777" w:rsidR="00B603C2" w:rsidRPr="00B603C2" w:rsidRDefault="00B603C2" w:rsidP="00CF155C">
      <w:pPr>
        <w:tabs>
          <w:tab w:val="left" w:pos="3720"/>
          <w:tab w:val="left" w:pos="7440"/>
        </w:tabs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A.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accidents</w:t>
      </w:r>
      <w:r w:rsidRPr="00B603C2">
        <w:rPr>
          <w:rFonts w:ascii="Times New Roman" w:eastAsia="Times New Roman" w:hAnsi="Times New Roman" w:cs="Arial"/>
          <w:sz w:val="28"/>
          <w:szCs w:val="28"/>
        </w:rPr>
        <w:tab/>
      </w: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B.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places</w:t>
      </w:r>
      <w:r w:rsidRPr="00B603C2">
        <w:rPr>
          <w:rFonts w:ascii="Times New Roman" w:eastAsia="Times New Roman" w:hAnsi="Times New Roman" w:cs="Arial"/>
          <w:sz w:val="28"/>
          <w:szCs w:val="28"/>
        </w:rPr>
        <w:tab/>
      </w: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C.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time</w:t>
      </w:r>
    </w:p>
    <w:p w14:paraId="61CA0550" w14:textId="55C1FD0F" w:rsidR="00B603C2" w:rsidRPr="00B603C2" w:rsidRDefault="00AB32F6" w:rsidP="00CF155C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70C0"/>
          <w:sz w:val="28"/>
          <w:szCs w:val="28"/>
        </w:rPr>
        <w:t>2</w:t>
      </w:r>
      <w:r w:rsidR="00B603C2" w:rsidRPr="00B603C2">
        <w:rPr>
          <w:rFonts w:ascii="Times New Roman" w:eastAsia="Times New Roman" w:hAnsi="Times New Roman" w:cs="Arial"/>
          <w:b/>
          <w:color w:val="0070C0"/>
          <w:sz w:val="28"/>
          <w:szCs w:val="28"/>
        </w:rPr>
        <w:t xml:space="preserve">. </w:t>
      </w:r>
      <w:r w:rsidR="00B603C2"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____________ play with a sharp tool such as a knife or a pair of scissors.</w:t>
      </w:r>
    </w:p>
    <w:p w14:paraId="4FAC0806" w14:textId="77777777" w:rsidR="00B603C2" w:rsidRPr="00B603C2" w:rsidRDefault="00B603C2" w:rsidP="00CF155C">
      <w:pPr>
        <w:tabs>
          <w:tab w:val="left" w:pos="3720"/>
          <w:tab w:val="left" w:pos="7440"/>
        </w:tabs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A.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Does not</w:t>
      </w:r>
      <w:r w:rsidRPr="00B603C2">
        <w:rPr>
          <w:rFonts w:ascii="Times New Roman" w:eastAsia="Times New Roman" w:hAnsi="Times New Roman" w:cs="Arial"/>
          <w:sz w:val="28"/>
          <w:szCs w:val="28"/>
        </w:rPr>
        <w:tab/>
      </w: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B.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Do not</w:t>
      </w:r>
      <w:r w:rsidRPr="00B603C2">
        <w:rPr>
          <w:rFonts w:ascii="Times New Roman" w:eastAsia="Times New Roman" w:hAnsi="Times New Roman" w:cs="Arial"/>
          <w:sz w:val="28"/>
          <w:szCs w:val="28"/>
        </w:rPr>
        <w:tab/>
      </w: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C.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Did not</w:t>
      </w:r>
    </w:p>
    <w:p w14:paraId="01727A66" w14:textId="564E6AE4" w:rsidR="00B603C2" w:rsidRPr="00B603C2" w:rsidRDefault="00AB32F6" w:rsidP="00CF155C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70C0"/>
          <w:sz w:val="28"/>
          <w:szCs w:val="28"/>
        </w:rPr>
        <w:t>3</w:t>
      </w:r>
      <w:r w:rsidR="00B603C2" w:rsidRPr="00B603C2">
        <w:rPr>
          <w:rFonts w:ascii="Times New Roman" w:eastAsia="Times New Roman" w:hAnsi="Times New Roman" w:cs="Arial"/>
          <w:b/>
          <w:color w:val="0070C0"/>
          <w:sz w:val="28"/>
          <w:szCs w:val="28"/>
        </w:rPr>
        <w:t xml:space="preserve">. </w:t>
      </w:r>
      <w:r w:rsidR="00B603C2"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You shouldn’t touch animals on the street ____________ they may bite or scratch you.</w:t>
      </w:r>
    </w:p>
    <w:p w14:paraId="47293A48" w14:textId="77777777" w:rsidR="00B603C2" w:rsidRPr="00B603C2" w:rsidRDefault="00B603C2" w:rsidP="00CF155C">
      <w:pPr>
        <w:tabs>
          <w:tab w:val="left" w:pos="3720"/>
          <w:tab w:val="left" w:pos="7440"/>
        </w:tabs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A.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when</w:t>
      </w:r>
      <w:r w:rsidRPr="00B603C2">
        <w:rPr>
          <w:rFonts w:ascii="Times New Roman" w:eastAsia="Times New Roman" w:hAnsi="Times New Roman" w:cs="Arial"/>
          <w:sz w:val="28"/>
          <w:szCs w:val="28"/>
        </w:rPr>
        <w:tab/>
      </w: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B.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why</w:t>
      </w:r>
      <w:r w:rsidRPr="00B603C2">
        <w:rPr>
          <w:rFonts w:ascii="Times New Roman" w:eastAsia="Times New Roman" w:hAnsi="Times New Roman" w:cs="Arial"/>
          <w:sz w:val="28"/>
          <w:szCs w:val="28"/>
        </w:rPr>
        <w:tab/>
      </w: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C.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because</w:t>
      </w:r>
    </w:p>
    <w:p w14:paraId="07BA9567" w14:textId="5E11FC2F" w:rsidR="00B603C2" w:rsidRPr="00B603C2" w:rsidRDefault="00AB32F6" w:rsidP="00CF155C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70C0"/>
          <w:sz w:val="28"/>
          <w:szCs w:val="28"/>
        </w:rPr>
        <w:t>4</w:t>
      </w:r>
      <w:r w:rsidR="00B603C2" w:rsidRPr="00B603C2">
        <w:rPr>
          <w:rFonts w:ascii="Times New Roman" w:eastAsia="Times New Roman" w:hAnsi="Times New Roman" w:cs="Arial"/>
          <w:b/>
          <w:color w:val="0070C0"/>
          <w:sz w:val="28"/>
          <w:szCs w:val="28"/>
        </w:rPr>
        <w:t xml:space="preserve">. </w:t>
      </w:r>
      <w:r w:rsidR="00B603C2"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You</w:t>
      </w:r>
      <w:r w:rsidR="00B603C2" w:rsidRPr="00B603C2">
        <w:rPr>
          <w:rFonts w:ascii="Times New Roman" w:eastAsia="Times New Roman" w:hAnsi="Times New Roman" w:cs="Arial"/>
          <w:b/>
          <w:color w:val="0070C0"/>
          <w:sz w:val="28"/>
          <w:szCs w:val="28"/>
        </w:rPr>
        <w:t xml:space="preserve"> </w:t>
      </w:r>
      <w:r w:rsidR="00B603C2"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shouldn’t play with the ____________ because you may start a fire.</w:t>
      </w:r>
    </w:p>
    <w:p w14:paraId="1F74A889" w14:textId="77777777" w:rsidR="00B603C2" w:rsidRPr="00B603C2" w:rsidRDefault="00B603C2" w:rsidP="00CF155C">
      <w:pPr>
        <w:tabs>
          <w:tab w:val="left" w:pos="3720"/>
          <w:tab w:val="left" w:pos="7440"/>
        </w:tabs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A.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motorbike</w:t>
      </w:r>
      <w:r w:rsidRPr="00B603C2">
        <w:rPr>
          <w:rFonts w:ascii="Times New Roman" w:eastAsia="Times New Roman" w:hAnsi="Times New Roman" w:cs="Arial"/>
          <w:sz w:val="28"/>
          <w:szCs w:val="28"/>
        </w:rPr>
        <w:tab/>
      </w: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B.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stove</w:t>
      </w:r>
      <w:r w:rsidRPr="00B603C2">
        <w:rPr>
          <w:rFonts w:ascii="Times New Roman" w:eastAsia="Times New Roman" w:hAnsi="Times New Roman" w:cs="Arial"/>
          <w:sz w:val="28"/>
          <w:szCs w:val="28"/>
        </w:rPr>
        <w:tab/>
      </w: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C.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helmet</w:t>
      </w:r>
    </w:p>
    <w:p w14:paraId="12F4723F" w14:textId="01A050CC" w:rsidR="00B603C2" w:rsidRPr="00B603C2" w:rsidRDefault="00AB32F6" w:rsidP="00CF155C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70C0"/>
          <w:sz w:val="28"/>
          <w:szCs w:val="28"/>
        </w:rPr>
        <w:t>5</w:t>
      </w:r>
      <w:r w:rsidR="00B603C2" w:rsidRPr="00B603C2">
        <w:rPr>
          <w:rFonts w:ascii="Times New Roman" w:eastAsia="Times New Roman" w:hAnsi="Times New Roman" w:cs="Arial"/>
          <w:b/>
          <w:color w:val="0070C0"/>
          <w:sz w:val="28"/>
          <w:szCs w:val="28"/>
        </w:rPr>
        <w:t xml:space="preserve">. </w:t>
      </w:r>
      <w:r w:rsidR="00B603C2"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Call for ____________ when an accident happens.</w:t>
      </w:r>
    </w:p>
    <w:p w14:paraId="257E0179" w14:textId="77777777" w:rsidR="00B603C2" w:rsidRPr="00B603C2" w:rsidRDefault="00B603C2" w:rsidP="00CF155C">
      <w:pPr>
        <w:tabs>
          <w:tab w:val="left" w:pos="3720"/>
          <w:tab w:val="left" w:pos="7440"/>
        </w:tabs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A.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police</w:t>
      </w:r>
      <w:r w:rsidRPr="00B603C2">
        <w:rPr>
          <w:rFonts w:ascii="Times New Roman" w:eastAsia="Times New Roman" w:hAnsi="Times New Roman" w:cs="Arial"/>
          <w:sz w:val="28"/>
          <w:szCs w:val="28"/>
        </w:rPr>
        <w:tab/>
      </w: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B.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sister</w:t>
      </w:r>
      <w:r w:rsidRPr="00B603C2">
        <w:rPr>
          <w:rFonts w:ascii="Times New Roman" w:eastAsia="Times New Roman" w:hAnsi="Times New Roman" w:cs="Arial"/>
          <w:sz w:val="28"/>
          <w:szCs w:val="28"/>
        </w:rPr>
        <w:tab/>
      </w:r>
      <w:r w:rsidRPr="00B603C2">
        <w:rPr>
          <w:rFonts w:ascii="Times New Roman" w:eastAsia="Times New Roman" w:hAnsi="Times New Roman" w:cs="Arial"/>
          <w:b/>
          <w:color w:val="00B0F0"/>
          <w:sz w:val="28"/>
          <w:szCs w:val="28"/>
        </w:rPr>
        <w:t xml:space="preserve">C.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help</w:t>
      </w:r>
    </w:p>
    <w:p w14:paraId="2F68BEC4" w14:textId="6C3766C7" w:rsidR="00B603C2" w:rsidRPr="00AB32F6" w:rsidRDefault="00B603C2" w:rsidP="00B53836">
      <w:pPr>
        <w:rPr>
          <w:rFonts w:ascii="Times New Roman" w:hAnsi="Times New Roman"/>
          <w:b/>
          <w:bCs/>
          <w:sz w:val="28"/>
          <w:szCs w:val="28"/>
        </w:rPr>
      </w:pPr>
    </w:p>
    <w:p w14:paraId="010B76C8" w14:textId="3679FAEF" w:rsidR="00B603C2" w:rsidRPr="00B603C2" w:rsidRDefault="00AB32F6" w:rsidP="00AB32F6">
      <w:pPr>
        <w:spacing w:after="0" w:line="360" w:lineRule="auto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AB32F6">
        <w:rPr>
          <w:rFonts w:ascii="Times New Roman" w:eastAsia="Times New Roman" w:hAnsi="Times New Roman" w:cs="Arial"/>
          <w:b/>
          <w:color w:val="000000"/>
          <w:sz w:val="28"/>
          <w:szCs w:val="28"/>
        </w:rPr>
        <w:t>Ex 6:</w:t>
      </w:r>
      <w:r w:rsidR="00B603C2" w:rsidRPr="00B603C2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Put the words in order to make sentences.</w:t>
      </w:r>
    </w:p>
    <w:p w14:paraId="0EB15D3C" w14:textId="40089D97" w:rsidR="00B603C2" w:rsidRPr="00B603C2" w:rsidRDefault="00B603C2" w:rsidP="00AB32F6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color w:val="0070C0"/>
          <w:sz w:val="28"/>
          <w:szCs w:val="28"/>
        </w:rPr>
        <w:t xml:space="preserve">1.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knife / sharp / play / that / with / don’t !</w:t>
      </w:r>
    </w:p>
    <w:p w14:paraId="0BB0387F" w14:textId="77777777" w:rsidR="00B603C2" w:rsidRPr="00B603C2" w:rsidRDefault="00B603C2" w:rsidP="00AB32F6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B603C2">
        <w:rPr>
          <w:rFonts w:ascii="Times New Roman" w:eastAsia="Times New Roman" w:hAnsi="Times New Roman" w:cs="Arial"/>
          <w:sz w:val="28"/>
          <w:szCs w:val="28"/>
        </w:rPr>
        <w:t>=&gt; _______________________________________.</w:t>
      </w:r>
    </w:p>
    <w:p w14:paraId="04E475B8" w14:textId="4C0CB023" w:rsidR="00B603C2" w:rsidRPr="00B603C2" w:rsidRDefault="00B603C2" w:rsidP="00AB32F6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color w:val="0070C0"/>
          <w:sz w:val="28"/>
          <w:szCs w:val="28"/>
        </w:rPr>
        <w:t xml:space="preserve">2.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you / what / doing / are / stove / with / the ?</w:t>
      </w:r>
    </w:p>
    <w:p w14:paraId="4B84B76F" w14:textId="77777777" w:rsidR="00B603C2" w:rsidRPr="00B603C2" w:rsidRDefault="00B603C2" w:rsidP="00AB32F6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B603C2">
        <w:rPr>
          <w:rFonts w:ascii="Times New Roman" w:eastAsia="Times New Roman" w:hAnsi="Times New Roman" w:cs="Arial"/>
          <w:sz w:val="28"/>
          <w:szCs w:val="28"/>
        </w:rPr>
        <w:t>=&gt; _______________________________________.</w:t>
      </w:r>
    </w:p>
    <w:p w14:paraId="261AE570" w14:textId="610CB0DF" w:rsidR="00B603C2" w:rsidRPr="00B603C2" w:rsidRDefault="00B603C2" w:rsidP="00AB32F6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color w:val="0070C0"/>
          <w:sz w:val="28"/>
          <w:szCs w:val="28"/>
        </w:rPr>
        <w:t xml:space="preserve">3.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going / I’m / food / cook / to / some .</w:t>
      </w:r>
    </w:p>
    <w:p w14:paraId="79FAAC6A" w14:textId="77777777" w:rsidR="00B603C2" w:rsidRPr="00B603C2" w:rsidRDefault="00B603C2" w:rsidP="00AB32F6">
      <w:pPr>
        <w:spacing w:after="0"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B603C2">
        <w:rPr>
          <w:rFonts w:ascii="Times New Roman" w:eastAsia="Times New Roman" w:hAnsi="Times New Roman" w:cs="Arial"/>
          <w:sz w:val="28"/>
          <w:szCs w:val="28"/>
        </w:rPr>
        <w:t>=&gt; _______________________________________.</w:t>
      </w:r>
    </w:p>
    <w:p w14:paraId="662ADE74" w14:textId="768B619C" w:rsidR="00B603C2" w:rsidRPr="00B603C2" w:rsidRDefault="00B603C2" w:rsidP="00AB32F6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color w:val="0070C0"/>
          <w:sz w:val="28"/>
          <w:szCs w:val="28"/>
        </w:rPr>
        <w:t xml:space="preserve">4.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shouldn’t / why / climb / tree / he / the ?</w:t>
      </w:r>
    </w:p>
    <w:p w14:paraId="246ED017" w14:textId="4EE85CC1" w:rsidR="00B603C2" w:rsidRPr="00AB32F6" w:rsidRDefault="00B603C2" w:rsidP="00AB32F6">
      <w:pPr>
        <w:spacing w:line="360" w:lineRule="auto"/>
        <w:rPr>
          <w:rFonts w:ascii="Times New Roman" w:eastAsia="Times New Roman" w:hAnsi="Times New Roman" w:cs="Arial"/>
          <w:sz w:val="28"/>
          <w:szCs w:val="28"/>
        </w:rPr>
      </w:pPr>
      <w:r w:rsidRPr="00AB32F6">
        <w:rPr>
          <w:rFonts w:ascii="Times New Roman" w:eastAsia="Times New Roman" w:hAnsi="Times New Roman" w:cs="Arial"/>
          <w:sz w:val="28"/>
          <w:szCs w:val="28"/>
        </w:rPr>
        <w:t>=&gt; _______________________________________.</w:t>
      </w:r>
    </w:p>
    <w:p w14:paraId="0D1ED2EA" w14:textId="37C2ED0C" w:rsidR="00B603C2" w:rsidRPr="00B603C2" w:rsidRDefault="00B603C2" w:rsidP="00AB32F6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B603C2">
        <w:rPr>
          <w:rFonts w:ascii="Times New Roman" w:eastAsia="Times New Roman" w:hAnsi="Times New Roman" w:cs="Arial"/>
          <w:b/>
          <w:color w:val="0070C0"/>
          <w:sz w:val="28"/>
          <w:szCs w:val="28"/>
        </w:rPr>
        <w:t xml:space="preserve">5. </w:t>
      </w:r>
      <w:r w:rsidRPr="00B603C2">
        <w:rPr>
          <w:rFonts w:ascii="Times New Roman" w:eastAsia="Times New Roman" w:hAnsi="Times New Roman" w:cs="Arial"/>
          <w:color w:val="000000"/>
          <w:sz w:val="28"/>
          <w:szCs w:val="28"/>
        </w:rPr>
        <w:t>may / fall / because / he / break / and / leg / his .</w:t>
      </w:r>
    </w:p>
    <w:p w14:paraId="4A545D8B" w14:textId="1B523F8B" w:rsidR="004261F8" w:rsidRPr="00B53836" w:rsidRDefault="00B603C2" w:rsidP="00CF155C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603C2">
        <w:rPr>
          <w:rFonts w:ascii="Times New Roman" w:eastAsia="Times New Roman" w:hAnsi="Times New Roman" w:cs="Arial"/>
          <w:sz w:val="28"/>
          <w:szCs w:val="28"/>
        </w:rPr>
        <w:t>=&gt; _______________________________________.</w:t>
      </w:r>
    </w:p>
    <w:sectPr w:rsidR="004261F8" w:rsidRPr="00B53836" w:rsidSect="00AB32F6">
      <w:pgSz w:w="12240" w:h="15840"/>
      <w:pgMar w:top="720" w:right="61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36"/>
    <w:rsid w:val="004261F8"/>
    <w:rsid w:val="00821C76"/>
    <w:rsid w:val="00AB32F6"/>
    <w:rsid w:val="00B53836"/>
    <w:rsid w:val="00B603C2"/>
    <w:rsid w:val="00CF155C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2A6D"/>
  <w15:chartTrackingRefBased/>
  <w15:docId w15:val="{21509E10-916F-4CC8-8E9E-19EA2BC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2020-04-04T01:10:00Z</dcterms:created>
  <dcterms:modified xsi:type="dcterms:W3CDTF">2020-04-04T02:27:00Z</dcterms:modified>
</cp:coreProperties>
</file>